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C0B" w:rsidRPr="00DA764F" w:rsidRDefault="00C57C0B" w:rsidP="00C57C0B">
      <w:pPr>
        <w:jc w:val="center"/>
        <w:rPr>
          <w:b/>
        </w:rPr>
      </w:pPr>
      <w:r w:rsidRPr="00DA764F">
        <w:rPr>
          <w:b/>
        </w:rPr>
        <w:t>Learning About Special Education:</w:t>
      </w:r>
    </w:p>
    <w:p w:rsidR="00C57C0B" w:rsidRPr="00DA764F" w:rsidRDefault="00C57C0B" w:rsidP="00C57C0B">
      <w:pPr>
        <w:jc w:val="center"/>
        <w:rPr>
          <w:b/>
        </w:rPr>
      </w:pPr>
      <w:r w:rsidRPr="00DA764F">
        <w:rPr>
          <w:b/>
        </w:rPr>
        <w:t>How and why did I get here?</w:t>
      </w:r>
    </w:p>
    <w:p w:rsidR="00C57C0B" w:rsidRPr="00DA764F" w:rsidRDefault="00C57C0B" w:rsidP="00C57C0B">
      <w:pPr>
        <w:jc w:val="center"/>
      </w:pPr>
    </w:p>
    <w:p w:rsidR="00C57C0B" w:rsidRPr="00DA764F" w:rsidRDefault="00C57C0B" w:rsidP="00C57C0B">
      <w:r w:rsidRPr="00DA764F">
        <w:t>Student: ___________________________________</w:t>
      </w:r>
      <w:r w:rsidRPr="00DA764F">
        <w:tab/>
      </w:r>
      <w:r w:rsidRPr="00DA764F">
        <w:tab/>
        <w:t>Date: ___________________</w:t>
      </w:r>
    </w:p>
    <w:p w:rsidR="004F407B" w:rsidRPr="00DA764F" w:rsidRDefault="004F407B" w:rsidP="004F407B"/>
    <w:p w:rsidR="008B481E" w:rsidRPr="00DA764F" w:rsidRDefault="008B481E" w:rsidP="00C57C0B">
      <w:pPr>
        <w:spacing w:line="360" w:lineRule="auto"/>
        <w:rPr>
          <w:b/>
        </w:rPr>
      </w:pPr>
    </w:p>
    <w:p w:rsidR="002D2476" w:rsidRPr="00DA764F" w:rsidRDefault="004F407B" w:rsidP="00C57C0B">
      <w:pPr>
        <w:spacing w:line="360" w:lineRule="auto"/>
        <w:rPr>
          <w:b/>
        </w:rPr>
      </w:pPr>
      <w:r w:rsidRPr="00DA764F">
        <w:rPr>
          <w:b/>
        </w:rPr>
        <w:t>Section</w:t>
      </w:r>
      <w:r w:rsidR="00814910" w:rsidRPr="00DA764F">
        <w:rPr>
          <w:b/>
        </w:rPr>
        <w:t xml:space="preserve"> </w:t>
      </w:r>
      <w:r w:rsidRPr="00DA764F">
        <w:rPr>
          <w:b/>
        </w:rPr>
        <w:t>1: Terms and A</w:t>
      </w:r>
      <w:r w:rsidR="002D2476" w:rsidRPr="00DA764F">
        <w:rPr>
          <w:b/>
        </w:rPr>
        <w:t>cronyms</w:t>
      </w:r>
    </w:p>
    <w:p w:rsidR="002D2476" w:rsidRPr="00DA764F" w:rsidRDefault="00581664" w:rsidP="005B47F0">
      <w:pPr>
        <w:pStyle w:val="ListParagraph"/>
        <w:numPr>
          <w:ilvl w:val="0"/>
          <w:numId w:val="1"/>
        </w:numPr>
        <w:spacing w:line="360" w:lineRule="auto"/>
      </w:pPr>
      <w:r>
        <w:t>Acronym</w:t>
      </w:r>
      <w:r w:rsidR="002D2476" w:rsidRPr="00DA764F">
        <w:t>: _</w:t>
      </w:r>
      <w:r>
        <w:t>_</w:t>
      </w:r>
      <w:r w:rsidR="002D2476" w:rsidRPr="00DA764F">
        <w:t>_</w:t>
      </w:r>
      <w:r w:rsidR="00DA764F" w:rsidRPr="00DA764F">
        <w:rPr>
          <w:i/>
          <w:u w:val="single"/>
        </w:rPr>
        <w:t xml:space="preserve">A word </w:t>
      </w:r>
      <w:r>
        <w:rPr>
          <w:i/>
          <w:u w:val="single"/>
        </w:rPr>
        <w:t>or abbreviation formed by using</w:t>
      </w:r>
      <w:r w:rsidR="00DA764F" w:rsidRPr="00DA764F">
        <w:rPr>
          <w:i/>
          <w:u w:val="single"/>
        </w:rPr>
        <w:t xml:space="preserve"> the first letter of two or more words</w:t>
      </w:r>
      <w:r>
        <w:rPr>
          <w:i/>
          <w:u w:val="single"/>
        </w:rPr>
        <w:t>.</w:t>
      </w:r>
      <w:r>
        <w:t>_</w:t>
      </w:r>
      <w:r w:rsidR="00DA764F" w:rsidRPr="00DA764F">
        <w:t xml:space="preserve"> </w:t>
      </w:r>
    </w:p>
    <w:p w:rsidR="002D2476" w:rsidRPr="00DA764F" w:rsidRDefault="002D2476" w:rsidP="005B47F0">
      <w:pPr>
        <w:spacing w:line="360" w:lineRule="auto"/>
        <w:ind w:firstLine="360"/>
      </w:pPr>
      <w:r w:rsidRPr="00DA764F">
        <w:t>___________________________________________________________________________</w:t>
      </w:r>
    </w:p>
    <w:p w:rsidR="005B47F0" w:rsidRPr="00DA764F" w:rsidRDefault="002D2476" w:rsidP="00C57C0B">
      <w:pPr>
        <w:spacing w:line="360" w:lineRule="auto"/>
      </w:pPr>
      <w:r w:rsidRPr="00DA764F">
        <w:tab/>
      </w:r>
      <w:r w:rsidRPr="00DA764F">
        <w:tab/>
      </w:r>
    </w:p>
    <w:p w:rsidR="002D2476" w:rsidRPr="00DA764F" w:rsidRDefault="002D2476" w:rsidP="005B47F0">
      <w:pPr>
        <w:spacing w:line="360" w:lineRule="auto"/>
        <w:ind w:left="720" w:firstLine="720"/>
      </w:pPr>
      <w:r w:rsidRPr="00DA764F">
        <w:t>Example:</w:t>
      </w:r>
      <w:r w:rsidRPr="00DA764F">
        <w:tab/>
      </w:r>
      <w:r w:rsidR="001F3B97" w:rsidRPr="00DA764F">
        <w:rPr>
          <w:b/>
        </w:rPr>
        <w:t>LOL</w:t>
      </w:r>
    </w:p>
    <w:p w:rsidR="002D2476" w:rsidRPr="00DA764F" w:rsidRDefault="001F3B97" w:rsidP="00C57C0B">
      <w:pPr>
        <w:spacing w:line="360" w:lineRule="auto"/>
        <w:ind w:left="2880"/>
      </w:pPr>
      <w:r w:rsidRPr="00DA764F">
        <w:rPr>
          <w:b/>
        </w:rPr>
        <w:t>L</w:t>
      </w:r>
      <w:r w:rsidRPr="00DA764F">
        <w:t>aughing</w:t>
      </w:r>
    </w:p>
    <w:p w:rsidR="002D2476" w:rsidRPr="00DA764F" w:rsidRDefault="001F3B97" w:rsidP="00C57C0B">
      <w:pPr>
        <w:spacing w:line="360" w:lineRule="auto"/>
        <w:ind w:left="2880"/>
      </w:pPr>
      <w:r w:rsidRPr="00DA764F">
        <w:rPr>
          <w:b/>
        </w:rPr>
        <w:t>O</w:t>
      </w:r>
      <w:r w:rsidRPr="00DA764F">
        <w:t xml:space="preserve">ut </w:t>
      </w:r>
    </w:p>
    <w:p w:rsidR="005B47F0" w:rsidRPr="00DA764F" w:rsidRDefault="001F3B97" w:rsidP="00C57C0B">
      <w:pPr>
        <w:spacing w:line="360" w:lineRule="auto"/>
        <w:ind w:left="2880"/>
      </w:pPr>
      <w:r w:rsidRPr="00DA764F">
        <w:rPr>
          <w:b/>
        </w:rPr>
        <w:t>L</w:t>
      </w:r>
      <w:r w:rsidRPr="00DA764F">
        <w:t>oud</w:t>
      </w:r>
    </w:p>
    <w:p w:rsidR="002D2476" w:rsidRPr="00DA764F" w:rsidRDefault="002D2476" w:rsidP="00C57C0B">
      <w:pPr>
        <w:spacing w:line="360" w:lineRule="auto"/>
        <w:ind w:left="2880"/>
      </w:pPr>
    </w:p>
    <w:p w:rsidR="00DA764F" w:rsidRPr="00DA764F" w:rsidRDefault="002D2476" w:rsidP="00DA764F">
      <w:pPr>
        <w:pStyle w:val="ListParagraph"/>
        <w:numPr>
          <w:ilvl w:val="0"/>
          <w:numId w:val="1"/>
        </w:numPr>
        <w:spacing w:line="360" w:lineRule="auto"/>
      </w:pPr>
      <w:r w:rsidRPr="00DA764F">
        <w:t>IEP: _</w:t>
      </w:r>
      <w:r w:rsidR="00DA764F" w:rsidRPr="00DA764F">
        <w:rPr>
          <w:i/>
          <w:u w:val="single"/>
        </w:rPr>
        <w:t xml:space="preserve"> Individualized Education Program, a document that describes the needs and services of a special education student._</w:t>
      </w:r>
      <w:r w:rsidR="00DA764F" w:rsidRPr="00DA764F">
        <w:t>____________</w:t>
      </w:r>
      <w:r w:rsidR="00DA764F">
        <w:t>___________________________</w:t>
      </w:r>
      <w:r w:rsidR="00DA764F" w:rsidRPr="00DA764F">
        <w:t>_________</w:t>
      </w:r>
    </w:p>
    <w:p w:rsidR="002D2476" w:rsidRPr="00DA764F" w:rsidRDefault="00DA764F" w:rsidP="00DA764F">
      <w:pPr>
        <w:pStyle w:val="ListParagraph"/>
        <w:numPr>
          <w:ilvl w:val="0"/>
          <w:numId w:val="1"/>
        </w:numPr>
        <w:spacing w:line="360" w:lineRule="auto"/>
      </w:pPr>
      <w:r w:rsidRPr="00DA764F">
        <w:t xml:space="preserve"> </w:t>
      </w:r>
      <w:r w:rsidR="002D2476" w:rsidRPr="00DA764F">
        <w:t>ITP: _</w:t>
      </w:r>
      <w:r w:rsidRPr="00DA764F">
        <w:rPr>
          <w:i/>
          <w:u w:val="single"/>
        </w:rPr>
        <w:t xml:space="preserve"> Individualized Transition Program, a guide to help families, schools, and student</w:t>
      </w:r>
      <w:r w:rsidR="00581664">
        <w:rPr>
          <w:i/>
          <w:u w:val="single"/>
        </w:rPr>
        <w:t>s</w:t>
      </w:r>
      <w:r w:rsidRPr="00DA764F">
        <w:rPr>
          <w:i/>
          <w:u w:val="single"/>
        </w:rPr>
        <w:t xml:space="preserve"> plan for the students future.</w:t>
      </w:r>
      <w:r w:rsidRPr="00DA764F">
        <w:t xml:space="preserve"> </w:t>
      </w:r>
      <w:r w:rsidR="002D2476" w:rsidRPr="00DA764F">
        <w:t>___________________</w:t>
      </w:r>
      <w:r w:rsidRPr="00DA764F">
        <w:t>_____</w:t>
      </w:r>
      <w:r w:rsidR="002D2476" w:rsidRPr="00DA764F">
        <w:t>_________________________</w:t>
      </w:r>
    </w:p>
    <w:p w:rsidR="00DA764F" w:rsidRDefault="002D2476" w:rsidP="00DA764F">
      <w:pPr>
        <w:pStyle w:val="ListParagraph"/>
        <w:numPr>
          <w:ilvl w:val="0"/>
          <w:numId w:val="1"/>
        </w:numPr>
        <w:spacing w:line="360" w:lineRule="auto"/>
      </w:pPr>
      <w:r w:rsidRPr="00DA764F">
        <w:t>IDEA: _</w:t>
      </w:r>
      <w:r w:rsidR="00DA764F" w:rsidRPr="00DA764F">
        <w:rPr>
          <w:rFonts w:cs="Arial"/>
          <w:bCs/>
          <w:i/>
          <w:szCs w:val="32"/>
          <w:u w:val="single"/>
        </w:rPr>
        <w:t xml:space="preserve"> Individuals with Disabilit</w:t>
      </w:r>
      <w:r w:rsidR="00581664">
        <w:rPr>
          <w:rFonts w:cs="Arial"/>
          <w:bCs/>
          <w:i/>
          <w:szCs w:val="32"/>
          <w:u w:val="single"/>
        </w:rPr>
        <w:t>ies Education Act, a federal law</w:t>
      </w:r>
      <w:r w:rsidR="00DA764F" w:rsidRPr="00DA764F">
        <w:rPr>
          <w:rFonts w:cs="Arial"/>
          <w:bCs/>
          <w:i/>
          <w:szCs w:val="32"/>
          <w:u w:val="single"/>
        </w:rPr>
        <w:t xml:space="preserve"> that requires schools to provide special education to students with disabilities.</w:t>
      </w:r>
      <w:r w:rsidR="00DA764F">
        <w:rPr>
          <w:rFonts w:cs="Arial"/>
          <w:bCs/>
          <w:szCs w:val="32"/>
        </w:rPr>
        <w:t>_____________________________</w:t>
      </w:r>
      <w:r w:rsidR="00DA764F" w:rsidRPr="00DA764F">
        <w:rPr>
          <w:i/>
          <w:u w:val="single"/>
        </w:rPr>
        <w:t xml:space="preserve"> </w:t>
      </w:r>
    </w:p>
    <w:p w:rsidR="002D2476" w:rsidRPr="00DA764F" w:rsidRDefault="005B47F0" w:rsidP="00627626">
      <w:pPr>
        <w:pStyle w:val="ListParagraph"/>
        <w:numPr>
          <w:ilvl w:val="0"/>
          <w:numId w:val="1"/>
        </w:numPr>
        <w:spacing w:line="360" w:lineRule="auto"/>
      </w:pPr>
      <w:r w:rsidRPr="00DA764F">
        <w:t>goals: _</w:t>
      </w:r>
      <w:r w:rsidR="00627626" w:rsidRPr="00627626">
        <w:rPr>
          <w:i/>
          <w:u w:val="single"/>
        </w:rPr>
        <w:t xml:space="preserve"> </w:t>
      </w:r>
      <w:r w:rsidR="00627626" w:rsidRPr="00704A56">
        <w:rPr>
          <w:i/>
          <w:u w:val="single"/>
        </w:rPr>
        <w:t>Goals on an IEP are the things you, your family, and the school plan for you to achieve. These goals are written on your IEP.</w:t>
      </w:r>
      <w:r w:rsidR="00627626">
        <w:t>____________________________________</w:t>
      </w:r>
    </w:p>
    <w:p w:rsidR="002901E3" w:rsidRPr="00DA764F" w:rsidRDefault="002D2476" w:rsidP="00627626">
      <w:pPr>
        <w:pStyle w:val="ListParagraph"/>
        <w:numPr>
          <w:ilvl w:val="0"/>
          <w:numId w:val="1"/>
        </w:numPr>
        <w:spacing w:line="360" w:lineRule="auto"/>
      </w:pPr>
      <w:r w:rsidRPr="00DA764F">
        <w:t>objectives: __</w:t>
      </w:r>
      <w:r w:rsidR="00627626" w:rsidRPr="00627626">
        <w:rPr>
          <w:i/>
          <w:u w:val="single"/>
        </w:rPr>
        <w:t xml:space="preserve"> </w:t>
      </w:r>
      <w:r w:rsidR="00627626" w:rsidRPr="00985557">
        <w:rPr>
          <w:i/>
          <w:u w:val="single"/>
        </w:rPr>
        <w:t>Steps to reaching a goal. Objectives are specific things you must accomplish in order to achieve your goal</w:t>
      </w:r>
      <w:r w:rsidR="00627626" w:rsidRPr="00DA764F">
        <w:t xml:space="preserve"> </w:t>
      </w:r>
      <w:r w:rsidRPr="00DA764F">
        <w:t>___________________________</w:t>
      </w:r>
      <w:r w:rsidR="00627626">
        <w:t>_________________</w:t>
      </w:r>
      <w:r w:rsidRPr="00DA764F">
        <w:t>______</w:t>
      </w:r>
    </w:p>
    <w:p w:rsidR="002901E3" w:rsidRPr="00DA764F" w:rsidRDefault="002901E3" w:rsidP="002901E3">
      <w:pPr>
        <w:pStyle w:val="ListParagraph"/>
        <w:numPr>
          <w:ilvl w:val="0"/>
          <w:numId w:val="1"/>
        </w:numPr>
        <w:spacing w:line="360" w:lineRule="auto"/>
      </w:pPr>
      <w:r w:rsidRPr="00DA764F">
        <w:t>accommodations: __</w:t>
      </w:r>
      <w:r w:rsidRPr="00DA764F">
        <w:rPr>
          <w:i/>
          <w:u w:val="single"/>
        </w:rPr>
        <w:t xml:space="preserve">Adjustments or changes made to </w:t>
      </w:r>
      <w:r w:rsidRPr="00DA764F">
        <w:rPr>
          <w:b/>
          <w:i/>
          <w:u w:val="single"/>
        </w:rPr>
        <w:t>how</w:t>
      </w:r>
      <w:r w:rsidRPr="00DA764F">
        <w:rPr>
          <w:i/>
          <w:u w:val="single"/>
        </w:rPr>
        <w:t xml:space="preserve"> a student completes his/her work. These changes and adjustments can include presentation, response, setting, time, and equipment.</w:t>
      </w:r>
      <w:r w:rsidR="00627626">
        <w:t>__________________________________________________________________</w:t>
      </w:r>
    </w:p>
    <w:p w:rsidR="002901E3" w:rsidRPr="00DA764F" w:rsidRDefault="002901E3" w:rsidP="002901E3">
      <w:pPr>
        <w:pStyle w:val="ListParagraph"/>
        <w:numPr>
          <w:ilvl w:val="0"/>
          <w:numId w:val="1"/>
        </w:numPr>
        <w:spacing w:line="360" w:lineRule="auto"/>
      </w:pPr>
      <w:r w:rsidRPr="00DA764F">
        <w:t>modifications: ___</w:t>
      </w:r>
      <w:r w:rsidRPr="00DA764F">
        <w:rPr>
          <w:i/>
          <w:u w:val="single"/>
        </w:rPr>
        <w:t xml:space="preserve">Changes to </w:t>
      </w:r>
      <w:r w:rsidRPr="00DA764F">
        <w:rPr>
          <w:b/>
          <w:i/>
          <w:u w:val="single"/>
        </w:rPr>
        <w:t>what</w:t>
      </w:r>
      <w:r w:rsidRPr="00DA764F">
        <w:rPr>
          <w:i/>
          <w:u w:val="single"/>
        </w:rPr>
        <w:t xml:space="preserve"> a student is expected to do. Modifications changed the content students are expected to master</w:t>
      </w:r>
      <w:r w:rsidRPr="00DA764F">
        <w:t>, _________________________________</w:t>
      </w:r>
      <w:r w:rsidR="00627626">
        <w:t>________</w:t>
      </w:r>
    </w:p>
    <w:p w:rsidR="00DC379A" w:rsidRPr="00DA764F" w:rsidRDefault="00DC379A" w:rsidP="00C57C0B">
      <w:pPr>
        <w:spacing w:line="360" w:lineRule="auto"/>
      </w:pPr>
    </w:p>
    <w:p w:rsidR="00DC379A" w:rsidRPr="00DA764F" w:rsidRDefault="00DC379A" w:rsidP="00C57C0B">
      <w:pPr>
        <w:spacing w:line="360" w:lineRule="auto"/>
      </w:pPr>
    </w:p>
    <w:p w:rsidR="00DC379A" w:rsidRPr="00DA764F" w:rsidRDefault="008B481E" w:rsidP="00C57C0B">
      <w:pPr>
        <w:spacing w:line="360" w:lineRule="auto"/>
        <w:rPr>
          <w:b/>
        </w:rPr>
      </w:pPr>
      <w:bookmarkStart w:id="0" w:name="_GoBack"/>
      <w:bookmarkEnd w:id="0"/>
      <w:r w:rsidRPr="00DA764F">
        <w:rPr>
          <w:b/>
        </w:rPr>
        <w:br w:type="page"/>
      </w:r>
      <w:r w:rsidR="00DC379A" w:rsidRPr="00DA764F">
        <w:rPr>
          <w:b/>
        </w:rPr>
        <w:lastRenderedPageBreak/>
        <w:t>Section 2: Types of Meetings</w:t>
      </w:r>
    </w:p>
    <w:p w:rsidR="00DC379A" w:rsidRPr="00DA764F" w:rsidRDefault="00DC379A" w:rsidP="005B47F0">
      <w:pPr>
        <w:pStyle w:val="ListParagraph"/>
        <w:numPr>
          <w:ilvl w:val="0"/>
          <w:numId w:val="1"/>
        </w:numPr>
        <w:spacing w:line="360" w:lineRule="auto"/>
      </w:pPr>
      <w:r w:rsidRPr="00DA764F">
        <w:t>Eligibility Meeting: _</w:t>
      </w:r>
      <w:r w:rsidR="00955C0C" w:rsidRPr="00955C0C">
        <w:rPr>
          <w:i/>
          <w:u w:val="single"/>
        </w:rPr>
        <w:t>A meeting held to review student test scores and other important information to determine if a student qualifies for special education</w:t>
      </w:r>
      <w:r w:rsidR="00955C0C" w:rsidRPr="00955C0C">
        <w:rPr>
          <w:u w:val="single"/>
        </w:rPr>
        <w:t>.</w:t>
      </w:r>
      <w:r w:rsidR="00955C0C">
        <w:t xml:space="preserve"> ___________________</w:t>
      </w:r>
    </w:p>
    <w:p w:rsidR="00DC379A" w:rsidRPr="00DA764F" w:rsidRDefault="00DC379A" w:rsidP="005B47F0">
      <w:pPr>
        <w:pStyle w:val="ListParagraph"/>
        <w:spacing w:line="360" w:lineRule="auto"/>
        <w:ind w:left="360"/>
      </w:pPr>
      <w:r w:rsidRPr="00DA764F">
        <w:t>___________________________________________________________________________</w:t>
      </w:r>
    </w:p>
    <w:p w:rsidR="00DC379A" w:rsidRPr="00DA764F" w:rsidRDefault="00DC379A" w:rsidP="005B47F0">
      <w:pPr>
        <w:pStyle w:val="ListParagraph"/>
        <w:numPr>
          <w:ilvl w:val="0"/>
          <w:numId w:val="1"/>
        </w:numPr>
        <w:spacing w:line="360" w:lineRule="auto"/>
      </w:pPr>
      <w:r w:rsidRPr="00DA764F">
        <w:t>Annual Review: _</w:t>
      </w:r>
      <w:r w:rsidR="002110FA" w:rsidRPr="002110FA">
        <w:rPr>
          <w:i/>
          <w:u w:val="single"/>
        </w:rPr>
        <w:t xml:space="preserve">A yearly meeting held to review </w:t>
      </w:r>
      <w:proofErr w:type="gramStart"/>
      <w:r w:rsidR="002110FA" w:rsidRPr="002110FA">
        <w:rPr>
          <w:i/>
          <w:u w:val="single"/>
        </w:rPr>
        <w:t>a students</w:t>
      </w:r>
      <w:proofErr w:type="gramEnd"/>
      <w:r w:rsidR="002110FA" w:rsidRPr="002110FA">
        <w:rPr>
          <w:i/>
          <w:u w:val="single"/>
        </w:rPr>
        <w:t xml:space="preserve"> IEP and progress and plan for the next year</w:t>
      </w:r>
      <w:r w:rsidR="002110FA">
        <w:rPr>
          <w:i/>
        </w:rPr>
        <w:t>.</w:t>
      </w:r>
      <w:r w:rsidRPr="00DA764F">
        <w:t>__________________________</w:t>
      </w:r>
      <w:r w:rsidR="002110FA">
        <w:t>___</w:t>
      </w:r>
      <w:r w:rsidRPr="00DA764F">
        <w:t>__________________________________</w:t>
      </w:r>
    </w:p>
    <w:p w:rsidR="00DC379A" w:rsidRPr="00DA764F" w:rsidRDefault="00814910" w:rsidP="005B47F0">
      <w:pPr>
        <w:pStyle w:val="ListParagraph"/>
        <w:numPr>
          <w:ilvl w:val="0"/>
          <w:numId w:val="1"/>
        </w:numPr>
        <w:spacing w:line="360" w:lineRule="auto"/>
      </w:pPr>
      <w:r w:rsidRPr="00DA764F">
        <w:t>Triennial</w:t>
      </w:r>
      <w:r w:rsidR="00DC379A" w:rsidRPr="00DA764F">
        <w:t xml:space="preserve"> Meeting (Three-year): _</w:t>
      </w:r>
      <w:r w:rsidR="008254C7" w:rsidRPr="008254C7">
        <w:rPr>
          <w:i/>
          <w:u w:val="single"/>
        </w:rPr>
        <w:t>A meeting held every 3 years to review new testing results, the IEP, and progress of a special education student</w:t>
      </w:r>
      <w:r w:rsidR="008254C7">
        <w:rPr>
          <w:i/>
        </w:rPr>
        <w:t>.</w:t>
      </w:r>
      <w:r w:rsidR="00DC379A" w:rsidRPr="00DA764F">
        <w:t>___</w:t>
      </w:r>
      <w:r w:rsidR="008254C7">
        <w:t>_____________________________</w:t>
      </w:r>
    </w:p>
    <w:p w:rsidR="00DC379A" w:rsidRPr="00DA764F" w:rsidRDefault="00DC379A" w:rsidP="005B47F0">
      <w:pPr>
        <w:pStyle w:val="ListParagraph"/>
        <w:spacing w:line="360" w:lineRule="auto"/>
        <w:ind w:left="360"/>
      </w:pPr>
      <w:r w:rsidRPr="00DA764F">
        <w:t>___________________________________________________________________________</w:t>
      </w:r>
    </w:p>
    <w:p w:rsidR="00DC379A" w:rsidRPr="00DA764F" w:rsidRDefault="00DC379A" w:rsidP="005B47F0">
      <w:pPr>
        <w:pStyle w:val="ListParagraph"/>
        <w:numPr>
          <w:ilvl w:val="0"/>
          <w:numId w:val="1"/>
        </w:numPr>
        <w:spacing w:line="360" w:lineRule="auto"/>
      </w:pPr>
      <w:r w:rsidRPr="00DA764F">
        <w:t>Transition Meeting: __</w:t>
      </w:r>
      <w:r w:rsidR="00477BA6" w:rsidRPr="00477BA6">
        <w:rPr>
          <w:i/>
          <w:u w:val="single"/>
        </w:rPr>
        <w:t xml:space="preserve">A meeting held to discuss and plan for a </w:t>
      </w:r>
      <w:proofErr w:type="gramStart"/>
      <w:r w:rsidR="00477BA6" w:rsidRPr="00477BA6">
        <w:rPr>
          <w:i/>
          <w:u w:val="single"/>
        </w:rPr>
        <w:t>students</w:t>
      </w:r>
      <w:proofErr w:type="gramEnd"/>
      <w:r w:rsidR="00477BA6" w:rsidRPr="00477BA6">
        <w:rPr>
          <w:i/>
          <w:u w:val="single"/>
        </w:rPr>
        <w:t xml:space="preserve"> future. Sometimes this meeting is held during an annual review meeting.</w:t>
      </w:r>
      <w:r w:rsidRPr="00477BA6">
        <w:rPr>
          <w:i/>
          <w:u w:val="single"/>
        </w:rPr>
        <w:t>_</w:t>
      </w:r>
      <w:r w:rsidR="00477BA6">
        <w:t>___________</w:t>
      </w:r>
      <w:r w:rsidRPr="00477BA6">
        <w:t>_________</w:t>
      </w:r>
      <w:r w:rsidR="00477BA6" w:rsidRPr="00477BA6">
        <w:t>________</w:t>
      </w:r>
      <w:r w:rsidRPr="00477BA6">
        <w:t>__</w:t>
      </w:r>
    </w:p>
    <w:p w:rsidR="00DC379A" w:rsidRPr="00DA764F" w:rsidRDefault="00DC379A" w:rsidP="005B47F0">
      <w:pPr>
        <w:pStyle w:val="ListParagraph"/>
        <w:spacing w:line="360" w:lineRule="auto"/>
        <w:ind w:left="360"/>
      </w:pPr>
      <w:r w:rsidRPr="00DA764F">
        <w:t>___________________________________________________________________________</w:t>
      </w:r>
    </w:p>
    <w:p w:rsidR="00DC379A" w:rsidRPr="00DA764F" w:rsidRDefault="005B47F0" w:rsidP="005B47F0">
      <w:pPr>
        <w:pStyle w:val="ListParagraph"/>
        <w:numPr>
          <w:ilvl w:val="0"/>
          <w:numId w:val="1"/>
        </w:numPr>
        <w:spacing w:line="360" w:lineRule="auto"/>
      </w:pPr>
      <w:r w:rsidRPr="00DA764F">
        <w:t xml:space="preserve">Exit Meeting: </w:t>
      </w:r>
      <w:r w:rsidR="00DC379A" w:rsidRPr="00DA764F">
        <w:t>__</w:t>
      </w:r>
      <w:r w:rsidR="003E5979" w:rsidRPr="003E5979">
        <w:rPr>
          <w:i/>
          <w:u w:val="single"/>
        </w:rPr>
        <w:t>Before a special education student graduates an exit meeting is held to review student progress and discontinue special education services.</w:t>
      </w:r>
      <w:r w:rsidR="00DC379A" w:rsidRPr="003E5979">
        <w:t>____________</w:t>
      </w:r>
      <w:r w:rsidR="003E5979" w:rsidRPr="003E5979">
        <w:t>________</w:t>
      </w:r>
    </w:p>
    <w:p w:rsidR="00293D7D" w:rsidRPr="00DA764F" w:rsidRDefault="00293D7D" w:rsidP="002D2476"/>
    <w:sectPr w:rsidR="00293D7D" w:rsidRPr="00DA764F" w:rsidSect="00293D7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7E2" w:rsidRDefault="00DC27E0">
      <w:r>
        <w:separator/>
      </w:r>
    </w:p>
  </w:endnote>
  <w:endnote w:type="continuationSeparator" w:id="0">
    <w:p w:rsidR="007E27E2" w:rsidRDefault="00DC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0ED" w:rsidRPr="00A80502" w:rsidRDefault="00B700ED" w:rsidP="00B700ED">
    <w:pPr>
      <w:ind w:right="360"/>
      <w:jc w:val="center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B700ED" w:rsidRDefault="00B700ED" w:rsidP="00B700ED">
    <w:pPr>
      <w:pStyle w:val="Footer"/>
      <w:jc w:val="cen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  <w:p w:rsidR="00B700ED" w:rsidRDefault="00B700E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7E2" w:rsidRDefault="00DC27E0">
      <w:r>
        <w:separator/>
      </w:r>
    </w:p>
  </w:footnote>
  <w:footnote w:type="continuationSeparator" w:id="0">
    <w:p w:rsidR="007E27E2" w:rsidRDefault="00DC27E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D7D" w:rsidRPr="005B47F0" w:rsidRDefault="005B47F0" w:rsidP="005B47F0">
    <w:pPr>
      <w:pStyle w:val="Header"/>
      <w:jc w:val="right"/>
    </w:pPr>
    <w:r>
      <w:t>Worksheet 2-2a</w:t>
    </w:r>
    <w:r w:rsidR="00DA764F">
      <w:t xml:space="preserve"> 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B18"/>
    <w:multiLevelType w:val="hybridMultilevel"/>
    <w:tmpl w:val="0C242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7B"/>
    <w:rsid w:val="001F3B97"/>
    <w:rsid w:val="002110FA"/>
    <w:rsid w:val="002901E3"/>
    <w:rsid w:val="00293D7D"/>
    <w:rsid w:val="002B4030"/>
    <w:rsid w:val="002D2476"/>
    <w:rsid w:val="003A1B34"/>
    <w:rsid w:val="003E437E"/>
    <w:rsid w:val="003E5979"/>
    <w:rsid w:val="00477BA6"/>
    <w:rsid w:val="004F407B"/>
    <w:rsid w:val="00581664"/>
    <w:rsid w:val="005B47F0"/>
    <w:rsid w:val="005B50CC"/>
    <w:rsid w:val="00627626"/>
    <w:rsid w:val="007E27E2"/>
    <w:rsid w:val="00814910"/>
    <w:rsid w:val="008254C7"/>
    <w:rsid w:val="008B481E"/>
    <w:rsid w:val="008B5240"/>
    <w:rsid w:val="00913C55"/>
    <w:rsid w:val="00955C0C"/>
    <w:rsid w:val="009F2B89"/>
    <w:rsid w:val="00B700ED"/>
    <w:rsid w:val="00C57C0B"/>
    <w:rsid w:val="00CB54C3"/>
    <w:rsid w:val="00DA764F"/>
    <w:rsid w:val="00DC27E0"/>
    <w:rsid w:val="00DC379A"/>
    <w:rsid w:val="00DF06A7"/>
    <w:rsid w:val="00E65C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9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D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D7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3D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D7D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47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9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D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D7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3D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D7D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B4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2377</Characters>
  <Application>Microsoft Macintosh Word</Application>
  <DocSecurity>0</DocSecurity>
  <Lines>19</Lines>
  <Paragraphs>5</Paragraphs>
  <ScaleCrop>false</ScaleCrop>
  <Company>OU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</dc:creator>
  <cp:keywords/>
  <cp:lastModifiedBy>Donna Willis</cp:lastModifiedBy>
  <cp:revision>2</cp:revision>
  <dcterms:created xsi:type="dcterms:W3CDTF">2014-10-10T19:51:00Z</dcterms:created>
  <dcterms:modified xsi:type="dcterms:W3CDTF">2014-10-10T19:51:00Z</dcterms:modified>
</cp:coreProperties>
</file>